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8F" w:rsidRDefault="00390B8F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13BD739B" wp14:editId="6608C604">
            <wp:simplePos x="0" y="0"/>
            <wp:positionH relativeFrom="page">
              <wp:posOffset>152400</wp:posOffset>
            </wp:positionH>
            <wp:positionV relativeFrom="page">
              <wp:posOffset>156210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FA0964" w:rsidRPr="00D5159F" w:rsidRDefault="00FA0964" w:rsidP="00D5159F">
      <w:pPr>
        <w:rPr>
          <w:rFonts w:ascii="Times New Roman" w:hAnsi="Times New Roman" w:cs="Times New Roman"/>
          <w:sz w:val="24"/>
          <w:szCs w:val="24"/>
        </w:rPr>
      </w:pPr>
    </w:p>
    <w:p w:rsidR="004D3EA8" w:rsidRDefault="004D3EA8" w:rsidP="004D3E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4D3EA8" w:rsidRDefault="004D3EA8" w:rsidP="004D3E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Плоскинская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4D3EA8" w:rsidRDefault="004D3EA8" w:rsidP="004D3E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D3EA8" w:rsidRDefault="004D3EA8" w:rsidP="004D3E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3EA8" w:rsidRDefault="004D3EA8" w:rsidP="004D3E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3EA8" w:rsidRDefault="004D3EA8" w:rsidP="004D3EA8">
      <w:pPr>
        <w:tabs>
          <w:tab w:val="left" w:pos="331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4D3EA8" w:rsidRDefault="00FA0964" w:rsidP="004D3EA8">
      <w:pPr>
        <w:tabs>
          <w:tab w:val="left" w:pos="83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3E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D3EA8">
        <w:rPr>
          <w:rFonts w:ascii="Times New Roman" w:hAnsi="Times New Roman" w:cs="Times New Roman"/>
          <w:sz w:val="24"/>
          <w:szCs w:val="24"/>
        </w:rPr>
        <w:t>Приказ № __ от «__» _____ 20__г.</w:t>
      </w:r>
    </w:p>
    <w:p w:rsidR="004D3EA8" w:rsidRDefault="004D3EA8" w:rsidP="004D3EA8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Директор школы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Г.Г.Веселова</w:t>
      </w:r>
      <w:proofErr w:type="spellEnd"/>
    </w:p>
    <w:p w:rsidR="004D3EA8" w:rsidRDefault="004D3EA8" w:rsidP="004D3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EA8" w:rsidRDefault="004D3EA8" w:rsidP="004D3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EA8" w:rsidRDefault="004D3EA8" w:rsidP="004D3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EA8" w:rsidRDefault="004D3EA8" w:rsidP="004D3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EA8" w:rsidRDefault="004D3EA8" w:rsidP="004D3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</w:t>
      </w:r>
    </w:p>
    <w:p w:rsidR="004D3EA8" w:rsidRDefault="004D3EA8" w:rsidP="004D3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4D3EA8" w:rsidRDefault="004D3EA8" w:rsidP="004D3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«Земля – наш дом»</w:t>
      </w:r>
    </w:p>
    <w:p w:rsidR="004D3EA8" w:rsidRDefault="004D3EA8" w:rsidP="004D3EA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учащихся: 8 – 13 лет.</w:t>
      </w:r>
    </w:p>
    <w:p w:rsidR="004D3EA8" w:rsidRDefault="004D3EA8" w:rsidP="004D3EA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4 года</w:t>
      </w:r>
    </w:p>
    <w:p w:rsidR="004D3EA8" w:rsidRDefault="004D3EA8" w:rsidP="004D3EA8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D3EA8" w:rsidRDefault="004D3EA8" w:rsidP="004D3EA8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D3EA8" w:rsidRDefault="004D3EA8" w:rsidP="004D3EA8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D3EA8" w:rsidRDefault="004D3EA8" w:rsidP="004D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EA8" w:rsidRDefault="004D3EA8" w:rsidP="004D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EA8" w:rsidRDefault="004D3EA8" w:rsidP="004D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EA8" w:rsidRDefault="004D3EA8" w:rsidP="004D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EA8" w:rsidRDefault="004D3EA8" w:rsidP="004D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EA8" w:rsidRDefault="004D3EA8" w:rsidP="004D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EA8" w:rsidRDefault="004D3EA8" w:rsidP="004D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EA8" w:rsidRDefault="004D3EA8" w:rsidP="004D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EA8" w:rsidRDefault="004D3EA8" w:rsidP="004D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EA8" w:rsidRDefault="004D3EA8" w:rsidP="004D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EA8" w:rsidRDefault="004D3EA8" w:rsidP="004D3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390B8F" w:rsidRPr="00DD4CFD" w:rsidRDefault="004D3EA8" w:rsidP="004D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>д. Заречье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1.ПОЯСНИТЕЛЬНАЯ ЗАПИСКА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экологической культуры - актуальнейшая задача сложившейся социально-культурной си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туации начала XXI века.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разностороннего глубочайшего экологического кризиса усиливается значение экологич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еского образования в 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как ответственного этапа в становлении и разви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 личности ребенка. Закон «Об экологическом образовании», принятый во многих регионах России, ставит своей задачей соз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теоретической и методической экологической литерату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ры, а также состояния практики эколог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ического образования в 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школах свидетельствует о необходимости совер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шенствования всей системы воспитательной работы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школьниками, одной из приоритетной целей которой должно стать становление экологически грамотной личности, способной гармонично взаимодействовать с окружающим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и осоз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нающей свое место в природе. </w:t>
      </w:r>
      <w:proofErr w:type="gramEnd"/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«Экология» дословно переводится как «наука о доме», то есть о том, что окружает человека в биосфере. Изучение окружающего мира и его составляющих – растений и животных – помогает ребёнку по–новому взглянуть на природу. Знание закономерностей её развития поможет бережнее относиться к окружающему миру.</w:t>
      </w:r>
    </w:p>
    <w:p w:rsidR="00782A57" w:rsidRDefault="00390B8F" w:rsidP="00782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</w:t>
      </w:r>
    </w:p>
    <w:p w:rsidR="00782A57" w:rsidRPr="00782A57" w:rsidRDefault="00782A57" w:rsidP="00782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«Земля наш дом» разработана в соответствии с нормативно-правовыми документами:</w:t>
      </w:r>
    </w:p>
    <w:p w:rsidR="00782A57" w:rsidRPr="00782A57" w:rsidRDefault="00782A57" w:rsidP="00782A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29.12.2012 года № 273-ФЗ «Об образовании в Российской Федерации». </w:t>
      </w:r>
    </w:p>
    <w:p w:rsidR="00782A57" w:rsidRPr="00782A57" w:rsidRDefault="00782A57" w:rsidP="00782A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82A57" w:rsidRPr="00782A57" w:rsidRDefault="00782A57" w:rsidP="00782A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4 июля 2014 г. № 41).</w:t>
      </w:r>
    </w:p>
    <w:p w:rsidR="00782A57" w:rsidRPr="00782A57" w:rsidRDefault="00782A57" w:rsidP="00782A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от 18.11.2015 г. № 09-3242 «Методические рекомендации по проектированию дополнительных общеразвивающих программ».</w:t>
      </w:r>
    </w:p>
    <w:p w:rsidR="00782A57" w:rsidRPr="00782A57" w:rsidRDefault="00782A57" w:rsidP="00782A5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A57">
        <w:rPr>
          <w:rFonts w:ascii="Times New Roman" w:hAnsi="Times New Roman" w:cs="Times New Roman"/>
          <w:b/>
          <w:sz w:val="28"/>
          <w:szCs w:val="28"/>
        </w:rPr>
        <w:t>Актуальностьпрограммы</w:t>
      </w:r>
      <w:proofErr w:type="spellEnd"/>
    </w:p>
    <w:p w:rsidR="00782A57" w:rsidRPr="00782A57" w:rsidRDefault="00782A57" w:rsidP="00782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8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национального проекта «Образование» стало возможным оснащение школ современным оборудованием центра «Точка роста». Внедрение этого оборудования поз</w:t>
      </w:r>
      <w:r w:rsidRPr="0078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воляет качественно изменить процесс </w:t>
      </w:r>
      <w:proofErr w:type="gramStart"/>
      <w:r w:rsidRPr="0078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</w:t>
      </w:r>
      <w:proofErr w:type="gramEnd"/>
      <w:r w:rsidRPr="0078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дополнительной образовательной программе. </w:t>
      </w:r>
    </w:p>
    <w:p w:rsidR="00782A57" w:rsidRPr="00782A57" w:rsidRDefault="00782A57" w:rsidP="00782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82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Основные понятия и термины:</w:t>
      </w:r>
    </w:p>
    <w:p w:rsidR="00F51E34" w:rsidRDefault="00782A57" w:rsidP="00782A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82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Точка роста</w:t>
      </w:r>
      <w:r w:rsidRPr="0078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»— комплект учебного оборудования, матери</w:t>
      </w:r>
      <w:r w:rsidRPr="0078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альная база для создания инновационной образовательной среды, в которой фор</w:t>
      </w:r>
      <w:r w:rsidRPr="0078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мируется и развивается изобретательское, креативное и критическое мышление </w:t>
      </w:r>
      <w:proofErr w:type="gramStart"/>
      <w:r w:rsidRPr="00782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</w:t>
      </w:r>
      <w:r w:rsidR="00F51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ающихся</w:t>
      </w:r>
      <w:proofErr w:type="gramEnd"/>
      <w:r w:rsidR="00F51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82A57" w:rsidRPr="00782A57" w:rsidRDefault="0097652F" w:rsidP="00F51E3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765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Адресат программы</w:t>
      </w:r>
      <w:r w:rsidRPr="009765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8 – 13 лет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52F" w:rsidRPr="007D4B31" w:rsidRDefault="0097652F" w:rsidP="009765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рассчитана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4 года – по 34 часа в год, 136 часов.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проводятся 1 раз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 по 40 минут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97652F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 и задачи курса «Земля – наш дом»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экологически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поведения у 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ставит перед собой следующие </w:t>
      </w:r>
      <w:r w:rsidRPr="007D4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знания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осознанные представления о нормах и правилах поведения в природе и привычек их соблюдения в своей жизнедеятельности.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ответственное отношение к здоровью, при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роде, жизни.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Развивать альтернативное мышление в выборе способов решения экологических проблем, восприятия прекрасного и без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образного, чувств удовлетворения и негодования от поведения и поступков людей по отношению к здоровью и миру природы.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Развивать потребности в необходимости и возможности решения экологиче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проблем, доступных 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нику, ведения здорового образа жизни, стремления к активной практической деятельности по охране окружающей среды.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 принципы содержания программы:</w:t>
      </w:r>
    </w:p>
    <w:p w:rsidR="00390B8F" w:rsidRPr="007D4B31" w:rsidRDefault="00390B8F" w:rsidP="00390B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единства сознания и деятельности;</w:t>
      </w:r>
    </w:p>
    <w:p w:rsidR="00390B8F" w:rsidRPr="007D4B31" w:rsidRDefault="00390B8F" w:rsidP="00390B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наглядности;</w:t>
      </w:r>
    </w:p>
    <w:p w:rsidR="00390B8F" w:rsidRPr="007D4B31" w:rsidRDefault="00390B8F" w:rsidP="00390B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личностной ориентации;</w:t>
      </w:r>
    </w:p>
    <w:p w:rsidR="00390B8F" w:rsidRPr="007D4B31" w:rsidRDefault="00390B8F" w:rsidP="00390B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системности и целостности;</w:t>
      </w:r>
    </w:p>
    <w:p w:rsidR="00390B8F" w:rsidRPr="007D4B31" w:rsidRDefault="00390B8F" w:rsidP="00390B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экологического гуманизма;</w:t>
      </w:r>
    </w:p>
    <w:p w:rsidR="00390B8F" w:rsidRPr="007D4B31" w:rsidRDefault="00390B8F" w:rsidP="00390B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краеведческий;</w:t>
      </w:r>
    </w:p>
    <w:p w:rsidR="00390B8F" w:rsidRPr="007D4B31" w:rsidRDefault="00390B8F" w:rsidP="00390B8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практической направленности.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вкл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и раскрывает основные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ные линии:</w:t>
      </w:r>
    </w:p>
    <w:p w:rsidR="00390B8F" w:rsidRPr="007D4B31" w:rsidRDefault="00390B8F" w:rsidP="00390B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единая экосистема.</w:t>
      </w:r>
    </w:p>
    <w:p w:rsidR="00390B8F" w:rsidRPr="007D4B31" w:rsidRDefault="00390B8F" w:rsidP="00390B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существо, биосоциальное часть экологической системы.</w:t>
      </w:r>
    </w:p>
    <w:p w:rsidR="00390B8F" w:rsidRPr="007D4B31" w:rsidRDefault="00390B8F" w:rsidP="00390B8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Уникальная ценность природных существ вне зависимости от формы проявления.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Спецификой курса является подход к выбору педагогиче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средств реализации содержания программы, учитывающий действенную, эмоционально-поведенч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ескую природу обучающихся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личную активность каждого ребенка, где он высту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пает в роли субъекта экологической деятельности и поведения.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создает на занятиях эмоционально-положительную твор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ческую атмосферу, организует диалогическое общение с детьми о взаимодействии с природой.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взаимоотношениях с природой, ситуации оценки и прогнозирования последствий поведения человека, си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туации свободного выбора поступка по отношению к природе.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«Земля – наш дом», имеет эколого-биологическую направленность, является учебно-образовательной с практической ориентацией.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Теоретические основы программы - исследования возраст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психологии, экологической педагогики и психологии (С. Д.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Дерябо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А.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Ясвин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идеи экологической этики (В. Е. Борейко) и концепция личностно ориентированного образования (В. В. Сериков).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программу включены: темы занятий, содержание работы, формы итогового контроля, опыты и практические работы, экологические проекты, изготовление поделок из природных материалов, экскурсии и прогулки в природу, разработка и создание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экознаков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знакомство с определителями, гербаризация, составление памяток, защита проектов и пр.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направленность курса осуществляется через исследовательские задания, игровые задания, практикумы и опытническую работу.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390B8F" w:rsidRPr="007D4B31" w:rsidRDefault="0097652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90B8F"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.Основные методы и технологии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проведения занятий: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контроля: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консультация,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доклад, защита исследовательских работ,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Технологии, методики:</w:t>
      </w:r>
    </w:p>
    <w:p w:rsidR="00390B8F" w:rsidRPr="007D4B31" w:rsidRDefault="00390B8F" w:rsidP="00390B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уровневая дифференциация;</w:t>
      </w:r>
    </w:p>
    <w:p w:rsidR="00390B8F" w:rsidRPr="007D4B31" w:rsidRDefault="00390B8F" w:rsidP="00390B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обучение;</w:t>
      </w:r>
    </w:p>
    <w:p w:rsidR="00390B8F" w:rsidRPr="007D4B31" w:rsidRDefault="00390B8F" w:rsidP="00390B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 деятельность;</w:t>
      </w:r>
    </w:p>
    <w:p w:rsidR="00390B8F" w:rsidRPr="007D4B31" w:rsidRDefault="00390B8F" w:rsidP="00390B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деятельность;</w:t>
      </w:r>
    </w:p>
    <w:p w:rsidR="00390B8F" w:rsidRPr="007D4B31" w:rsidRDefault="00390B8F" w:rsidP="00390B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технологии;</w:t>
      </w:r>
    </w:p>
    <w:p w:rsidR="00390B8F" w:rsidRPr="004D3EA8" w:rsidRDefault="00390B8F" w:rsidP="00390B8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390B8F" w:rsidRPr="007D4B31" w:rsidRDefault="0097652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90B8F"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.Планируемые результаты освоения </w:t>
      </w:r>
      <w:proofErr w:type="gramStart"/>
      <w:r w:rsidR="00390B8F"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="00390B8F"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 знать: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наиболее типичных представителей животного мира России, Ярославской области;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какую пользу приносят представители животного мира;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некоторые пословицы, поговорки, загадки о животных;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планета Земля - наш большой дом;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Солнце - источник жизни на Земле;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неживое и живое в природе;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группы растительных и животных организмов и их приспособленность к условиям существования (примеры);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влияние деятельности человека на условия жизни живых организмов (примеры);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любого организма;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тепла, света, воздуха, почвы для живых существ, связи между ними (примеры);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растений и животных в жизни человека, условия их выращивания и правила ухода;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многообразие растений, животных, грибов, экологические связи между ними;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виды растений и животных различных экосистем (леса, луга и т. д.);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организмы, приносящие ущерб хозяйству человека, и не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которые меры борьбы с ними;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существо природное и социальное; разносторон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связи человека с окружающей природной средой;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условия, влияющие на сохранение здоровья и жизни чело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века и природы;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различия съедобных и несъедобных грибов;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позитивное и негативное влияние деятельности человека в природе;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сохранения окружающей природы;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наблюдение и опыт;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экология - наука об общем доме;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 сообразные правила поведения в природе.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 животных и птиц в природе, на картинках, по описанию;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-ухаживать за домашними животными и птицами;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правила экологически сообразного поведения в природе;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ухаживать за культурными растениями и домашними жи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вотными (посильное участие);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экологические модели, трофические цепи;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доказывать, уникальность и красоту каждого природного объекта;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заботиться о здоровом образе жизни;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заботиться об оздоровлении окружающей природной сре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 об улучшении качества жизни;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предвидеть последствия деятельности людей в природе (конкретные примеры);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улучшать состояние окружающей среды (жилище, двор, улицу, ближайшее природное окружение);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экологически сообразные поступки в окру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жающей природе;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наблюдать предметы и явления природы по предложенно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плану или схеме;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 результаты наблюдений в виде простейших схем, знаков, рисунков, описаний, выводов;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простейшие опыты с объектами живой и неживой природы;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к познанию мира природы;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потребность к осуществлению экологически сообразных поступков;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места и роли человека в биосфере;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начальными формами исследовательской деятельности;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ролевого взаимодействия и реализации гражданской, патриотической позиции;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социальной и межкультурной коммуникации;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коммуникативных навыков.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принятие 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здорового образа жизни;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морально-этического сознания;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получение 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переживания и позитивного отношения к базовым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общества, ценностного отношения к социальной реальности в целом.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целесообраз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работы по программе «Земля – наш дом» выявляется с по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мощью комплекса диагностических методик: в конце каждого года обучения проводятся тестирование и анкетирование уча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щихся; в течение учебно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года осуществляется пролонгированное наблюдение и анализ творческих работ детей. Формами подведения итогов и резуль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татов реализации программы выступают ежегодные Недели экологии, традиционные экологические праздники: ярмарка «Золотая осень», «День птиц», «День Земли» и др.</w:t>
      </w:r>
    </w:p>
    <w:p w:rsidR="00390B8F" w:rsidRPr="007D4B31" w:rsidRDefault="0097652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390B8F"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кадровое обеспечение программы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образовательного процесса по п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рограмме «Земля – наш дом» необходимы следующие принадлежности:</w:t>
      </w:r>
    </w:p>
    <w:p w:rsidR="00390B8F" w:rsidRPr="007D4B31" w:rsidRDefault="00390B8F" w:rsidP="00390B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рабочих инструментов для практических занятий;</w:t>
      </w:r>
    </w:p>
    <w:p w:rsidR="00390B8F" w:rsidRPr="007D4B31" w:rsidRDefault="00390B8F" w:rsidP="00390B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микроскоп, лупа;</w:t>
      </w:r>
    </w:p>
    <w:p w:rsidR="00390B8F" w:rsidRPr="007D4B31" w:rsidRDefault="00390B8F" w:rsidP="00390B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принтер, сканер,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мультмедиапроектор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B8F" w:rsidRPr="007D4B31" w:rsidRDefault="00390B8F" w:rsidP="00390B8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ЦОР по окружающему миру.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рограмме ведёт учитель начальных классов или учитель биологии, либо любой другой специалист в области естествознания, обладающий достаточным опытом работы с детьми, либо с педагогическим образованием.</w:t>
      </w:r>
    </w:p>
    <w:p w:rsidR="00390B8F" w:rsidRPr="007D4B31" w:rsidRDefault="00390B8F" w:rsidP="004D3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Содержание курса </w:t>
      </w:r>
      <w:r w:rsidR="00976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 дом</w:t>
      </w:r>
      <w:r w:rsidR="00976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90B8F" w:rsidRPr="007D4B31" w:rsidRDefault="00390B8F" w:rsidP="004D3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1-ый год обучения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«ЗНАКОМЫЕ НЕЗНАКОМЦЫ»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34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часа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«ВВЕДЕНИЕ».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Вводное занятие: Что такое Экология? Игра «Поле чудес»(1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программой работы кружка, правилами поведения при проведении практических работ. Практическая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Путешествие в мир животных: 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«Поле чудес»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«ДИКИЕ ЖИВОТНЫЕ» (19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Заяц - «Длинное ухо»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загадок, рассказ учителя (матер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энциклопедии), чтение рассказа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В.Зотова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«Заяц – беляк», беседа по содержанию рассказа. Практическая работа «знакомство с народными приметами и пословицами».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3. Лисица. «Лиса Патрикеевна»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4.Серый хищник – волк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Разгадывание ребусов, материал из энциклопедии о волке чтение рассказа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В.Зотова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«Волк», работа по содержанию рассказа, разбор фразеологизмов, Практическая работа в группах - «Раскрась»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 Хозяин леса – медведь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Разгадывание загадок, рассказ учителя (материал из энциклопедии), чтение рассказа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В.Зотова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«Медведь», беседа по содержанию рассказа, знакомство с народными приметами и пословицами. Составление портрета «Бурый медведь».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 Любознательный зверёк – белка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особенностями поведения белки, разгадывание загадок, рассказ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В.Зотова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«Белка», Работа в группах – «Собери мозаику»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 Куница - охотник на белок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куницей, рассказ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В.Бианки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«Куница за белкой», отгадывание кроссворда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 «Придумай загадку»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 Лесной красавец – лось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рассказ учителя (материал из энциклопедии) чтение рассказа В. Зотова «Лось» работа по содержанию рассказа, работа в группах - Панно «Лесной красавец»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Сердитый недотрога - ёж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Разгадывание загадок, материал из энциклопедии, рассказ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В.Зотова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«Ёж» Игра: «В гости к ёжику с подарком». Творческая работа «Вылепи ёжика»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 Подземный житель – крот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Разгадывание загадок, материал из энциклопедии, рассказ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В.Зотова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«Земляные холмики» Игра: «Поле чудес»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11. Всеядное животное — бар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сук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12. Бобр-строитель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13. Запасливый бурундук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14. Кабан - дикий родственник домашней свиньи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диким кабаном, разгадывание загадок, чтение рассказа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В.Зотова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Кабан»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«Кто?, Где ?, Когда?.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15. Мышка-норушка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мышью, сообщения учащихся, разгадывание кроссворда, загадок. Чтение рассказа В. Зотова «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»и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Полёвка»,разучивание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 «Вышли мышки как-то раз», сценка «Теремок».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16. Рысь - родственник кошки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Рысь»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исование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домашней кошки или рыси.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17. Соболь - «дорогой» зверёк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кроссворда, знакомство с соболем, работа с картой России, чтение рассказа В. Зотова «Соболь», игра «Эти забавные животные».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18. Тигр - самая большая кош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ка на Земле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самой большой кошкой – тигром. Разгадывание ребусов, загадок. Фонограмма звуков джунглей и рёва тигра. Чтение рассказа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В.Зотова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«Тигр». Составление портрета.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19. Косуля - самый маленький европейский олень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 учителя о косуле, разгадывание кроссворда, загадок. Чтение рассказа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В.Бианки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«Снежный взрыв и спасённая косуля». Игра «Мордочка, хвост и четыре ноги».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20. Обобщающий урок о диких животных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«ПЕРНАТЫЕ ЖИТЕЛИ»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21. Воробей </w:t>
      </w:r>
      <w:r w:rsidRPr="007D4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самая распро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странённая птица на Земле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маленькой птичкой нашей страны – воробьём. Загадки, пословицы, на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родные приметы. Чтение и анализ стихотворения «Где обедал воробей?»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22. Ворона - «интеллектуаль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ная» птица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Картинки с изображением вороны, загадки, народные приме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ты. Чтение и анализ рассказа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В.Зотова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«Ворона». Составление портрета.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23. Ворон - красивая, умная птица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ворона, ребус, книги о вороне. Чтение и анализ рассказа В. Зотова «Ворон»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 «Рисование ворона»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24. Сорока - белобока - «лесная сплетница»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 с изображением сороки, загадки, пословицы, пого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ворки. Чтение и анализ рассказа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В.Зотова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«Сорока» Чтение стихотворения «Сорока -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Трещётка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25. «Лесной доктор» - дятел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беседа: Кто же это «Лесной доктор»?, загадки, работа над скороговорками пословицами, поговорками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народными приметами. Чтение и анализ рассказа В. Зотова «Дятел».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26. Соловей - «великий маэст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ро»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соловьём, сообщения учеников, за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гадки, народные приметы. Беседа «Жизнь на птичьих правах». Чтение и анализ рассказа В. Зотова «Соловей».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27. Галка - городская птица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галке, сообщения учеников, разгадывание кросс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ворда и загадок, народные приметы. Чтение и анализ рассказа В. Зотова «Галка». Работа в группах «Собираем мозаику».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28. Загадочная птица - кукуш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ка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 с изображением кукушки, сообщения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чеников, разгадывание загадок. 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анализ рассказа В. Зотова «Куку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шка» или В. Бианки «Кукушонок». 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народными приметами и поговорками. Беседа «Гнёзда и птенцы».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29. «Пернатая кошка» - сова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«Пернатой кошкой»- совой, сообщения учеников. Разгадывание загадок. Чтение и анализ рассказа В. Зотова «Сова». Работа над народными приметами. Игра «Кто и что ест?»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30. Любимая птица – снегирь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маленькой и красивой птице – снегире. Разгадывание загадок. Чтение и анализ рассказа В. Зотова «Снегирь»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пословицами и народными приметами. Рисование ярких птиц.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31. «Сестрицы-синицы» - са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мые полезные птички Рос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сии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красивой птице – синичке. Разгадывание загадок. Чтение и анализ рассказа В. Зотова «Синица». Работа над пословицами и народными 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приметами. Чтение стихотворения «Дружные сестрички – жёлтые синички». Рисование птиц с яркими клювами.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32. Наш добрый сосед - скво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рец.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первой весенней птицей – скворцом. Сообщения учеников, разгадывание загадок. Чтение и анализ рассказа Н. Сладкова «знахари»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 «Скворец».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33. «Золотая птица» — иволга.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учителя, сообщения учеников, разгадывание кроссворда и загадок. Чтение и анализ рассказа В. Зотова «Иволга». Работа над народными приметами. Игра «птичьи расцветки».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34. Обобщающее занятие о птицах. КВН - крылатая компания. (1час)</w:t>
      </w:r>
    </w:p>
    <w:p w:rsidR="00390B8F" w:rsidRPr="007D4B31" w:rsidRDefault="00390B8F" w:rsidP="004D3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– беседа 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зовут? Конкурс «Знатоки сказок».</w:t>
      </w:r>
    </w:p>
    <w:p w:rsidR="00390B8F" w:rsidRPr="007D4B31" w:rsidRDefault="00390B8F" w:rsidP="004D3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2-ой год обучения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«ЭКОЛОГИЯ МОЕГО ДОМА» (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«ВВЕДЕНИЕ»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Что такое экология?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целями и задача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кружка, правилами поведения при проведении практических работ. Выясняем, что такое экология. Эко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логия - наука, изучающая собствен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дом человека, дом растений и животных в природе, жизнь нашего общего дома - планеты Земля. Про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стейшая классификация экологиче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связей: связи между неживой и живой природой; связи внутри жи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природы на примере дубового леса (между растениями и животны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между различными животными); связи между природой и человеком. Разъяснение значения экологии на основе анализа примеров.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«МОЙ ДОМ ЗА ОКНОМ» (6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2. Мой дом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своего дома, из чего сделан, окраска стен, этажность. Дома в деревне и в городе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Дом, где мы живем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чистоты и порядка на лестничной площадке, в подъезде, во дворе. Перечисление всех видов работ по наведению чистоты и по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рядка в своем доме.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4. Практическое занятие «Уборка школьного двора»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Техника безопасности. Распределе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обязанностей. Отчет о выполне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задания.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Практическое занятие «Деревья твоего двора»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Птицы нашего двора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Практическое занятие «Изготовление кормушек для птиц»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безопасности. Распределе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обязанностей. Вывешивание кормушек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« Я И МОЁ ОКРУЖЕНИЕ» (9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8. Моя семья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слова «семья»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слова «семя»).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семя, с любовью посаженное в землю, дает крепкий росток. Со временем на нем появляются сначала нежные цветы, затем и добрые плоды. Занятие и обязанности членов семьи по веде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общего хозяйства. Роль семьи в жизни человека. Помнить мудрую заповедь: «Почитай отца своего и мать, и будет тебе хорошо, и ты будешь долго жить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 Соседи-жильцы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Доброжелательные отношения с ни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Все мы — соседи по планете. Кто наши соседи? Дружба народов, взаи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мопомощь, уважение традиций. Обычаи и традиции русского народа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10. Мой класс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Свет, тепло, уют. Для чего предна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значена мебель, растения? 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ходимо сделать для создания уюта в классной и игровой комнатах?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Дежурство по классу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11. Практическое занятие «Создание уюта в </w:t>
      </w:r>
      <w:proofErr w:type="gramStart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классной</w:t>
      </w:r>
      <w:proofErr w:type="gramEnd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игровой ком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натах»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обязанностей. Отчет каждой группы учащихся о проде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ланной работе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12. Дом моей мечты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сделан дом? Что в нем будет? Чего в нем не будет?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13. Рассказы, стихи о семье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 стихов, художественной ли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тературы о семье, любви, дружбе, труде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14. Комнатные растения в квартире, в классе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Познавательное, эстетическое и ги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гиеническое значение, условия со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держания, правила расстановки 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комнатных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растении с учетом приспо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собленности к условиям существо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вания. Знакомство с комнатными растения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класса. Оценить условия жизни и роста растений: освещенность, час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тоту полива. Уход за комнатными растениями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15. Практическое занятие «Уход за комнатными растениями»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Пересадка комнатных растений. Фор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мовка крон и обрезка. Распределение обязанностей по ухо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за комнатными растениями. Их выполнение. Наблюдение изменений, произошедших после проведенных работ.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16. Практическое занятие «маленький огород на подоконнике»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семян к посеву. Подго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товка почвы. Посадка луковиц лука, гороха; проращивание почек на сре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занных веточках тополя, сирени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4. «ГИГИЕНА МОЕГО ДОМА» </w:t>
      </w:r>
      <w:proofErr w:type="gramStart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17. Гигиена класса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Влажная уборка квартиры, ремонт, дезинфекция, проветривание. Гигие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жилища. Режим проветривания класса. Влаж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уборка. Дежурство. Уход за ком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натными растениями (опрыскивание, рыхление почвы, полив, протирание листьев). Уход за домашними живот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18. Практическое занятие «Гигиена класса»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обязанностей, выпол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нение работы, отчет групп о проде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ланной работе. Необходимость в со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блюдении правил гигиены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19. Бытовые приборы в квартире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бытовыми приборами. Влияние их на температуру и влаж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воздуха в квартире, на жизне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деятельность человека. Правила об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ращения с газовой и электрической плитой. Составление списка бытовых приборов в квартире, кто ими пользу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ется, правила безопасности при их эксплуатации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20. Экскурсия в школьную кухню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кухней, бытовыми при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борами. Правила безопасности при использовании бытовых приборов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21. Наша одежда и обувь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одеждой и обувью. Их назначение, экологические ги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гиенические требования, условия содержания, уход.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22. Русская народная одежда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появления одежды. Знаком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с русской народной одеждой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23.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«Русская национальная одежда»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одежды. Как зашить дырку, пришить пугови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цу, вычистить щеткой верхнюю одежду?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«ВОДА – ИСТОЧНИК ЖИЗНИ» (4 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24. Вода в моем доме и в природе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поступает вода в дом, на ка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нужды расходуется, куда удаля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ется? Вода, которую мы пьем. Вода сырая, кипяченая, загрязненная. Сколько стоит вода, почему ее надо экономить? Как можно экономить воду?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25. Стихи, рассказы о воде в природе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рассказов, стихов о воде в природе. Чтение рассказов о загрязнении Мирового океана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26. Вода в жизни растений и животных.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вода влияет на жизнь растений? Как вода влияет на жизнь животного мира? Как животные заботятся о чистоте?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27. Теория и практика «Вода и здоровье человека. Личная гигиена</w:t>
      </w:r>
      <w:proofErr w:type="gramStart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.» (</w:t>
      </w:r>
      <w:proofErr w:type="gramEnd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Зачем человеку нужна вода? Как 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ступает 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организм человека, куда расходуется, как выделяется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организма? Водные процедуры, закаливание водой. Сравнение температуры воды. Градусник для измерения температуры воды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«СОЛНЦЕ И СВЕТ В НАШЕЙ ЖИЗНИ» (3 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28. Солнце, Луна, звезды – источники света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- естественный дневной источник света и тепла. Свет Луны и звезд в ночное время суток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29. Светолюбивые и теплолюбивые комнатные растения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тепла и света на комнатные растения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30. Практическое занятие по размеще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нию комнат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ных растений с учетом по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требности те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пла и света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наблюдения по выявлению светолюбивых и теплолюбивых ком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натных растений. Распределить! обя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занности. Отчет о выполненной ра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боте. Наблюдение после произведён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работы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7. «ВЕСЕННИЕ РАБОТЫ» (2 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31. Практическое занятие по подготовке почвы к посеву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почвы к посеву на пришкольном участке 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перекопка, внесение удобрений). Опыт «Влияние сроков посева на цветение декоративных растений» Инструктаж по технике безопасности.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32. Практическое занятие по посадке растений и уход за ними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безопасности. Разбивка грядок. Посадка растений. Организация дежурства членов кружка «Юный эколог» уход и наблюдение за всходами. Опыт «Влияние удобрений на рост и развитие высаженных растений.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8. «ВОЗДУХ И ЗДОРОВЬЕ» (2 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33. Воздух и здоровье человека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воздуха. Зачем нужен воздух? 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34. Практическое занятие «Уборка в классе» (1 час)</w:t>
      </w:r>
    </w:p>
    <w:p w:rsidR="00390B8F" w:rsidRPr="007D4B31" w:rsidRDefault="00390B8F" w:rsidP="004D3E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Инструктаж по технике безопасности. Влажная уборка класса.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Проветривани</w:t>
      </w:r>
      <w:proofErr w:type="spellEnd"/>
    </w:p>
    <w:p w:rsidR="00390B8F" w:rsidRPr="007D4B31" w:rsidRDefault="00390B8F" w:rsidP="004D3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–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 обучения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НЕЖИВОЕ</w:t>
      </w:r>
      <w:proofErr w:type="gramEnd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ПРИРОДЕ. ЖИЗНЬ РАСТЕНИЙ И ГРИБОВ» -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34 часа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«ВВЕДЕНИЕ» (2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 Вводное занятие. Мы жители планеты Земля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всех существ на земле.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 Мир вокруг.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. « ЧЕЛОВЕК И ПРИРОДА» (5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Экология и мы.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Осенние работы в поле.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«Пришкольный участок».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Дать представление о пришкольном учебно-опытном участке; дикорастущие и культурные растения. Работа на участке, инструктаж по технике безопасности.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Место человека в мире природы. Принятие в юные экологи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верный сын природы. Положительное и отрицательное влияние человека на природу.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Осень в лесу (экскурсия)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детей об осени как времени года и о признаках осени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 . « </w:t>
      </w:r>
      <w:proofErr w:type="gramStart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НЕЖИВОЕ</w:t>
      </w:r>
      <w:proofErr w:type="gramEnd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ПРИРОДЕ» (12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 – 9. Неживая природа </w:t>
      </w:r>
      <w:proofErr w:type="gramStart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неживой природе, ее многообразии. Экскурсия на пришкольный участок «Предметы и явления неживой природы вокруг меня»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 Солнце – источник тепла и света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- источник тепла и света для живых существ. Влияние солнца на жизнь на Земле. Солнце и здоровье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11. Вода, её признаки и свойства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Вода, ее признаки и свойства. Практическая работа по выявлению признаков «Цвет, запах, форма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воды»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пыты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 свойств воды: вода - растворитель, текучесть, прозрачность, переходные состояния,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круговорот воды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12. Берегите воду!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учащихся об охране и значении воды. Загрязнение Волги. Источники загрязнения. Работа над проектом « Сбережем капельку!»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13. Почва – святыня наша.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Почва – необходимая среда для растений Опыты по составу почвы (вода, воз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дух, органические вещества, песок, глина). Просмотр коллекции «Виды почвы».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14. Практическое занятие «Почва – состав и свойства почвы».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работа по об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работке почвы комнатных растений. Значение почвы и меры по ее охране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 – 15. Погода. Климат. (2 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общее понятие погоды и клима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та. Дискуссия на тему «Хорошо ли, что климат теплеет?». Кто определяет прогноз погоды и для чего это необходимо? Способы прогнозирования изменений в при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роде Практическая работа «Наблюдение за погодой». Анализ наблюдения за погодой в «Календарях природы»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17. Предсказание погоды по народным приметам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прогнозировать природные изменения по народным приметам, выявлять причины (экологические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есовпадения их с реальностью.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18. Почему нельзя..?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19. Практическое занятие «Диалоги с неживой природой»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Ролевая игра «Пойми меня». Созда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ситуаций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предметами окружающей неживой природы. Ак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туализация представлений о мусоре как загрязнителе природы города. Акция «Мы, про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 мусора!»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«ЖИВОЕ В ПРИРОДЕ</w:t>
      </w:r>
      <w:proofErr w:type="gramStart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.. </w:t>
      </w:r>
      <w:proofErr w:type="gramEnd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ЭКОЛОГИЧЕСКИЕ СВЯЗИ МЕЖДУ НЕЖИВОЙ И ЖИВОЙ ПРИРОДОЙ» (9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20. Практикум «Хлебные крошки»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21. Кто улетает, а кто остаётся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представления де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о птицах как о группе животных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(см.: </w:t>
      </w:r>
      <w:proofErr w:type="spellStart"/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Дыбина</w:t>
      </w:r>
      <w:proofErr w:type="spellEnd"/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О. В. Неизведанное ря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дом.</w:t>
      </w:r>
      <w:proofErr w:type="gramEnd"/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Москва,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2001. 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23)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перелет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птицах области.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представления детей о приспособле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 птиц в связи с наступлением осени, о перелетах птиц. Анализ фенологических наблюдений за пти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цами. Работа по определению птиц края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22. Экологические связи неживой и живой природы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учащихся об экологических связях неживой и живой природы. Соревнование на создание самой интересной и длинной цепи питания. Защита своей модели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23. Вода и жизнь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24. Растения рядом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по изучению растений пришкольного участка. Игра « Угадай растения по описанию. Экскурсия, практикум «Выявление повреждение повреждений деревьев.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25. Комнатные растения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 растения разных эколо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гических групп. Практическая работа по размещению комнатных растений в детском саду, дома, классе с учетом тепла и света, по правильному ком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плексному уходу за комнатными растениями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(протирание листьев от пыли, взрыхление почвы, полив)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26. Размножение комнатных растений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способы размножения комнатных растений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(побеги, черен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ки, листья, деления корневища).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Пересадка комнатных растений, формовка крон и обрезка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27. Дико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растущие растения луга, водоёма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ласа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разнообразии дикорастущих растений, об их экологических особенностях, охране.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28. Практическое занятие «Растения луга и леса»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легендами о растениях, их удивительными свойствами. Работа с гербариями.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«ЦАРСТВО ГРИБОВ» (3часа)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29. Съедобные грибы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гри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бах как части живой природы; пока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значение грибов для человека, растений и животных; познакомить с многообразием грибов, выделив группы съедобных и несъедобных. Грибы - накопители вредных ве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ществ. Дать представление о строении шля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почных, пластинчатых и трубчатых грибов. Познакомить с правилами сбора грибов без нарушения лесной подстилки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30. Несъедобные грибы.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представления о сходстве и различии съедобных и несъедобных грибов. Воспитывать навыки экологически грамотного поведения в при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роде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(мухомор опасен для человека,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 для оленя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он является лечебным)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31. Микроскопические организмы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некоторых видах микроскопических грибов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дрожжевые</w:t>
      </w:r>
      <w:proofErr w:type="gramEnd"/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кефирные, плесневые).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свойства и значения их в жизни человека. Болезнетворные бактерии, вызывающие туберкулез, холеру.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5. «СЕЛЬСКОХОЗЯЙСТВЕННЫЙ ТРУД ВЕСНОЙ» (3 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32. Сельскохозяйственные машины и орудия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о сезонности труда, представление о видах и значении труда людей весной в поле, в огороде.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33. Сельскохозяйственные работы на пришкольном участке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Разбивка грядок для посадки куль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турных растений. Изготовление лу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 для посадки деревьев и кустарников на пришкольном участке. По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белка стволов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Дежурство и на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блюдение юных экологов за всходами. Акция с привлечением родителей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34. Сельскохозяйственные опыты на пришкольном участке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 декоративных растений. Опыты: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«Влияние сроков посева на время цветения декоративных растений».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«Влияние удобрений на рост и раз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витие высаженных растений». Изго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товление колышков и этикеток.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4-ый год обучения</w:t>
      </w:r>
    </w:p>
    <w:p w:rsidR="00390B8F" w:rsidRPr="007D4B31" w:rsidRDefault="00390B8F" w:rsidP="004D3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«ПОЗНАВАТЕЛЬНАЯ ЭКОЛОГИЯ» -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34часа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«ВВЕДЕНИЕ».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Введение. Жизнь на Земле 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«СРЕДА ОБИТАНИЯ» (6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 Времена года на Земле 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времен года в разных географических поясах Земли. Зависимость разных форм жизни от изменений температуры и осадков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 Наблюдения за сезонными изменениями в неживой и живой природе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 Изменения окружающей среды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«Осень на пришкольном участке»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Виды сельскохозяйственного труда, выращиваемые культуры и их значение. Инструктаж по технике безопасности при работе с 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/х инвентарем.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Условия жизни растений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Дикорастущие и культурные растения. Теплолюбивые и светолюбивые растения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 Разнообразие животных, условия их жизни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классификации животного мира. Местообитание животных в экосистеме. Цепи питания.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«ЖИЗНЬ ЖИВОТНЫХ» (4 часа)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 Динозавры – вымерший вид животных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прочитанных книг о динозаврах, рассматривание рисунков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 Просмотр видеофильма о жизни динозавров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обсуждение внешнего вида и образа жизни различных видов динозавров.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 Экологический проект «Почему нужно защищать природу?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11. Красная книга – способ защиты редких видов животных и растений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разделами Красной книги. Красная книга Ставропольского края. Разгадывание загадок.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«РЕКИ И ОЗЕРА » (8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Реки и озера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Пресная вода. Осадки.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13. Получение кислорода под водой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рек - рыбы. Как работают жабры, другие способы получения кислорода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(личинки комаров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D4B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через трубочку, жук-карусельщик носит под крыльями воздушный пузырь)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14. Пресноводные животные и растения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обитателях пресных вод. Рыбы, амфибии. Сообщения детей о жите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лях пресных водоемов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15. Жизнь у рек и озер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Обитатели берегов рек и озер. Водоплавающие млекопитающие (перепончатые конечности)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16. Экологический проект « Человек и его деятельность – причина загрязнения водоемов»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Кислотные дожди, нитраты. Сброс отходов, плохая очистка точных вод - причина загрязнения водоемов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17. Околоводные птицы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питание, перья и другие приспособления. Составление цепи питания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18. Подготовка акции «Сохраним первоцвет!»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рассказов о первоцветах, рассматривание первоцветов в Красной книге края.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19. Акция «Сохраним первоцвет!»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 учащихся о раннецветущих растениях. 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обращения к жителям станицы (составление и распространении листовок – призывов.</w:t>
      </w:r>
      <w:proofErr w:type="gramEnd"/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«ЧЕЛОВЕК И ЖИВОТНЫЕ » (8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среди людей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городах. Человек и животное. Изготовление кормушек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21.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Ролевая игра «Это все кошки»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22. Домашние животные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разновидностями домашних животных. Рассказы детей о своих питомцах. Конкурс загадок о животных. Работа в группах: аппликация – </w:t>
      </w:r>
      <w:proofErr w:type="spell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</w:t>
      </w:r>
      <w:proofErr w:type="spell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23. Викторина «Собаки – наши друзья»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рассказ учителя (материал из энциклопедии). Игра – викторина «Породы собак».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24.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 за домашними животными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25. Работа над проектом «Ты в ответе за тех, кого приручил».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обработка материала к проекту. Работа в группах.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26. Люди и паразиты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– паразиты. Питание за счёт других. Работа со справочной литературой.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27.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Бактерии и вирусы. Борьба с болезнями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бактерий и вирусов под микроскопом. Полезные и вредные вирусы и бактерии. Иммунная система человека. Мин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сочинение «Защити себя»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5. «СЕЛЬСКОХОЗЯЙСТВЕННЫЙ ТРУД » (7 часов)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28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Почва (1 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29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Семена овощных и декоративных культур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многообразии семян различных культур. Различать семена по внешнему виду. Закрепить знания о правилах хранения и посева семян.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30. Заботы хлебороба весной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о сезонности труда людей. Дать представление о видах и значении труда людей весной в поле.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31.Изготовление «Посадочных лент» семян культурных растений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площади питания семян культурных растений для распределения их на «Посадочной ленте». </w:t>
      </w:r>
      <w:proofErr w:type="gramStart"/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Приклеивание семян овощных и цветковых растений на ленту клейстером, приготовленной из пшеничной муки.</w:t>
      </w:r>
      <w:proofErr w:type="gramEnd"/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32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почвы на пришкольном участке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 с сельскохозяйственным инвентарём. Перекапывание участка, внесение органических удобрений.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33. Высадка рассады на участке. Составление графика полива 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безопасности. Составление плана – проекта клумбы (по цветовой гамме, по высоте, по времени и периоду цветения). Работа в группах.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34.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Декоративные растения (1час)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6.Тематическое планирование.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«ЗНАКОМЫЕ НЕЗНАКОМЦЫ»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34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час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0"/>
        <w:gridCol w:w="5772"/>
        <w:gridCol w:w="1302"/>
        <w:gridCol w:w="1511"/>
      </w:tblGrid>
      <w:tr w:rsidR="00390B8F" w:rsidRPr="007D4B31" w:rsidTr="00782A57">
        <w:tc>
          <w:tcPr>
            <w:tcW w:w="11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занятия</w:t>
            </w:r>
          </w:p>
        </w:tc>
        <w:tc>
          <w:tcPr>
            <w:tcW w:w="53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90B8F" w:rsidRPr="007D4B31" w:rsidTr="00782A5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90B8F" w:rsidRPr="007D4B31" w:rsidRDefault="00390B8F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90B8F" w:rsidRPr="007D4B31" w:rsidRDefault="00390B8F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Введение (1 час)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занятие: Что такое Экология? Игра «Поле чудес»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Дикие животные </w:t>
            </w:r>
            <w:proofErr w:type="gramStart"/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часов)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 - «Длинное ухо»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Лисица. «Лиса Патрикеевна»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 хищник - волк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Хозяин леса - медведь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Любознательный зверёк </w:t>
            </w:r>
            <w:proofErr w:type="gramStart"/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</w:t>
            </w:r>
            <w:proofErr w:type="gramEnd"/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елка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Куница - охотник на белок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Лесной красавец - лось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Сердитый недотрог</w:t>
            </w:r>
            <w:proofErr w:type="gramStart"/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ёж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Подземный житель - крот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Всеядное животное — бар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сук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Бобр-строитель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Запасливый бурундук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 - дикий родственник домашней свиньи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Мышка-норушка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Рысь - родственник кошки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Соболь - «дорогой» зверёк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Тигр - самая большая кош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на Земле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Косуля - самый маленький европейский олень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Обобщающие</w:t>
            </w:r>
            <w:proofErr w:type="gramEnd"/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о диких животных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Пернатые жители (14 часов)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Воробей </w:t>
            </w:r>
            <w:r w:rsidRPr="007D4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самая распро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странённая птица на Земле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Ворона - «интеллектуаль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ная» птица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 - красивая, умная птица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Сорока-белобока</w:t>
            </w:r>
            <w:proofErr w:type="gramEnd"/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«лесная сплетница»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«Лесной доктор» - дятел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Соловей - «великий маэст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Галка - городская птица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Загадочная птица - кукуш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«Пернатая кошка» - сова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Любимая птица - снегирь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«Сестрицы-синицы» - са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мые полезные птички Рос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сии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добрый сосед - скво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рец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птица» — иволга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занятие о птицах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90B8F" w:rsidRPr="007D4B31" w:rsidTr="00782A57"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–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«ЭКОЛОГИЯ МОЕГО ДОМА» -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34 часа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1"/>
        <w:gridCol w:w="6136"/>
        <w:gridCol w:w="1133"/>
        <w:gridCol w:w="1385"/>
      </w:tblGrid>
      <w:tr w:rsidR="00390B8F" w:rsidRPr="007D4B31" w:rsidTr="00782A57">
        <w:tc>
          <w:tcPr>
            <w:tcW w:w="9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90B8F" w:rsidRPr="007D4B31" w:rsidTr="00782A5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90B8F" w:rsidRPr="007D4B31" w:rsidRDefault="00390B8F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90B8F" w:rsidRPr="007D4B31" w:rsidRDefault="00390B8F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(1час)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экология?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Мой дом за окном (6 часов)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дом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Дом, где мы живем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«Уборка школьного двора»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 твоего двора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 нашего двора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«Изготов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ление кормушек для птиц»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Я и мое окружение </w:t>
            </w:r>
            <w:proofErr w:type="gramStart"/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часов)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Соседи-жильцы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класс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«Создание уюта в классной и игровой ком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натах»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моей мечты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Рассказы, стихи о семье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Комнатные растения в квартире, в классе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«Уход за комнатными растениями»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«маленький огород на подоконнике»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Гигиена моего дома </w:t>
            </w:r>
            <w:proofErr w:type="gramStart"/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часов)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класса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«Гигиена класса»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Бытовые приборы в квартире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школьную кухню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одежда и обувь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одежда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«Русская национальная одежда»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Вода - источник жизни (4 часа)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в моем доме и в природе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Стихи, рассказы о воде в природе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в жизни растений и животных.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и здоровье человека. Личная гигиена.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Солнце и свет в нашей жизни (3 часа)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Луна, звезды – источники света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Светолюбивые и теплолюбивые комнатные растения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занятие по размещению комнатных растений с учетом потребности тепла </w:t>
            </w: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света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Весенние работы (2 часа)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по подготовке почвы к посеву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по посадке растений и уходу за ними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Воздух и здоровье (2 часа)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 и здоровье человека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«Уборка в классе»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90B8F" w:rsidRPr="007D4B31" w:rsidTr="00782A57"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390B8F" w:rsidRPr="007D4B31" w:rsidRDefault="00390B8F" w:rsidP="00390B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НЕЖИВОЕ</w:t>
      </w:r>
      <w:proofErr w:type="gramEnd"/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ПРИРОДЕ. ЖИЗНЬ РАСТЕНИЙ И ГРИБОВ» - </w:t>
      </w:r>
      <w:r w:rsidRPr="007D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часа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4"/>
        <w:gridCol w:w="5855"/>
        <w:gridCol w:w="1091"/>
        <w:gridCol w:w="1345"/>
      </w:tblGrid>
      <w:tr w:rsidR="00390B8F" w:rsidRPr="007D4B31" w:rsidTr="00782A57">
        <w:tc>
          <w:tcPr>
            <w:tcW w:w="9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7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90B8F" w:rsidRPr="007D4B31" w:rsidTr="00782A5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90B8F" w:rsidRPr="007D4B31" w:rsidRDefault="00390B8F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90B8F" w:rsidRPr="007D4B31" w:rsidRDefault="00390B8F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(2час)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Мы жители планеты Земля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вокруг.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Человек и природа (5 часов)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и мы.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работы в поле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«Пришкольный участок»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человека в мире природы. Принятие в юные экологи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 в лесу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Неживое в природе </w:t>
            </w:r>
            <w:proofErr w:type="gramStart"/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12часов)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– 9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Неживая природа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– источник тепла и света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её признаки и свойства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Берегите воду!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Почва – святыня наша.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и свойства почвы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– 16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Погода. Климат.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Предсказание погоды по народным приметам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нельзя</w:t>
            </w:r>
            <w:proofErr w:type="gramStart"/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..?</w:t>
            </w:r>
            <w:proofErr w:type="gramEnd"/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Диалоги с неживой природой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Живое в природе. Экологические связи между неживой и живой природой (9 часов)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«Хлебные крошки»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улетает, а кто остаётся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связи неживой и живой природы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и жизнь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рядом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Комнатные растения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комнатных растений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Дикорастущие растения луга, водоема и леса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«Растения луга и леса»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Царство грибов (3часа)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Съедобные грибы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Несъедобные грибы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Микроскопические грибы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Сельскохозяйственный труд весной (3часа)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Сельскохозяйственные машины и орудия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Сельскохозяйственные работы на пришкольном участке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Сельскохозяйственные опыты на пришкольном участке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390B8F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B8F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B8F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«ПОЗНАВАТЕЛЬНАЯ ЭКОЛОГИЯ» - </w:t>
      </w:r>
      <w:r w:rsidRPr="007D4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34 часа</w:t>
      </w:r>
    </w:p>
    <w:p w:rsidR="00390B8F" w:rsidRPr="007D4B31" w:rsidRDefault="00390B8F" w:rsidP="0039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4"/>
        <w:gridCol w:w="5717"/>
        <w:gridCol w:w="1229"/>
        <w:gridCol w:w="1345"/>
      </w:tblGrid>
      <w:tr w:rsidR="00390B8F" w:rsidRPr="007D4B31" w:rsidTr="00782A57">
        <w:tc>
          <w:tcPr>
            <w:tcW w:w="9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5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90B8F" w:rsidRPr="007D4B31" w:rsidTr="00782A5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90B8F" w:rsidRPr="007D4B31" w:rsidRDefault="00390B8F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90B8F" w:rsidRPr="007D4B31" w:rsidRDefault="00390B8F" w:rsidP="0078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(1час)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Жизнь на Земле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Среда обитания (6 часов)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 на Земле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за сезонными изменениями в неживой и живой природе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окружающей среды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«Осень на пришкольном участке»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жизни растений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животных, условия их жизни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Жизнь животных </w:t>
            </w:r>
            <w:proofErr w:type="gramStart"/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4часа)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Динозавры – вымерший вид животных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видеофильма о жизни динозавров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проект «Почему нужно защищать природу?»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книга – способ защиты редких видов животных и растений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Реки и озера (8 часов)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Реки и озера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кислорода под водой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Пресноводные животные и растения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у рек и озер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Околоводные птицы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акции «Сохраним первоцвет!»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 Сохраним первоцвет!»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Человек и животные </w:t>
            </w:r>
            <w:proofErr w:type="gramStart"/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часов)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среди людей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 «Это все кошки»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«Собаки – наши друзья»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домашними животными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проектом «Ты в ответе за тех, кого приручил».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 и паразиты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Бактерии и вирусы. Борьба с болезнями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Сельскохозяйственный труд (7часов)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Семена овощных и декоративных культур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Заботы хлебороба весной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«Посадочных лент» семян культурных растений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почвы на пришкольном участке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Высадка рассады на участке. Составление графика полива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Декоративные растения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90B8F" w:rsidRPr="007D4B31" w:rsidTr="00782A57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8F" w:rsidRPr="007D4B31" w:rsidRDefault="00390B8F" w:rsidP="00782A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9A43B5" w:rsidRDefault="009A43B5"/>
    <w:p w:rsidR="00FF1908" w:rsidRDefault="00FF1908" w:rsidP="00FF1908">
      <w:pPr>
        <w:jc w:val="center"/>
      </w:pPr>
    </w:p>
    <w:p w:rsidR="004D3EA8" w:rsidRDefault="004D3EA8" w:rsidP="00FF1908">
      <w:pPr>
        <w:jc w:val="center"/>
      </w:pPr>
    </w:p>
    <w:p w:rsidR="004D3EA8" w:rsidRDefault="004D3EA8" w:rsidP="00FF1908">
      <w:pPr>
        <w:jc w:val="center"/>
      </w:pPr>
    </w:p>
    <w:p w:rsidR="00B72DB3" w:rsidRPr="00B72DB3" w:rsidRDefault="00FF1908" w:rsidP="00B72D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Pr="00F0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источники</w:t>
      </w:r>
    </w:p>
    <w:p w:rsidR="00B72DB3" w:rsidRPr="00B72DB3" w:rsidRDefault="00B72DB3" w:rsidP="00B72DB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Основная литература:</w:t>
      </w:r>
    </w:p>
    <w:p w:rsidR="00B72DB3" w:rsidRPr="00B72DB3" w:rsidRDefault="00B72DB3" w:rsidP="00B72D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1. Аксенова П. В заповедном лесу</w:t>
      </w:r>
      <w:proofErr w:type="gramStart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экологическое воспитание школьников // Школьный вестник. - 2009. - N 7. - С. 62-65.</w:t>
      </w:r>
    </w:p>
    <w:p w:rsidR="00B72DB3" w:rsidRPr="00B72DB3" w:rsidRDefault="00B72DB3" w:rsidP="00B72DB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2.Абрамова М. Как наше слово отзовется // Воспитание школьников. – 2005. - N 1. - С. 55-58.</w:t>
      </w:r>
    </w:p>
    <w:p w:rsidR="00B72DB3" w:rsidRPr="00B72DB3" w:rsidRDefault="00B72DB3" w:rsidP="00B72DB3">
      <w:pPr>
        <w:suppressAutoHyphens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3.Бойко Л. А. Воспитание экологической культуры детей // Начальная школа. – 2010. - N 6. - С. 79-82.</w:t>
      </w:r>
    </w:p>
    <w:p w:rsidR="00B72DB3" w:rsidRPr="00B72DB3" w:rsidRDefault="00B72DB3" w:rsidP="00B72D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zh-CN"/>
        </w:rPr>
        <w:t xml:space="preserve">4.Ермаков Д.С., Зверев и. Д., </w:t>
      </w:r>
      <w:proofErr w:type="spellStart"/>
      <w:r w:rsidRPr="00B72D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zh-CN"/>
        </w:rPr>
        <w:t>Суравегина</w:t>
      </w:r>
      <w:proofErr w:type="spellEnd"/>
      <w:r w:rsidRPr="00B72D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zh-CN"/>
        </w:rPr>
        <w:t xml:space="preserve"> И. Т. Учимся решать экологические проблемы. Методическое пособие для учителя. – М.: Школьная Пресса, 2012.-112 с</w:t>
      </w:r>
      <w:proofErr w:type="gramStart"/>
      <w:r w:rsidRPr="00B72D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zh-CN"/>
        </w:rPr>
        <w:t>.-</w:t>
      </w:r>
      <w:proofErr w:type="gramEnd"/>
      <w:r w:rsidRPr="00B72D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zh-CN"/>
        </w:rPr>
        <w:t xml:space="preserve">(Библиотека журнала «Биология в школе», </w:t>
      </w:r>
      <w:proofErr w:type="spellStart"/>
      <w:r w:rsidRPr="00B72D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zh-CN"/>
        </w:rPr>
        <w:t>вып</w:t>
      </w:r>
      <w:proofErr w:type="spellEnd"/>
      <w:r w:rsidRPr="00B72D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zh-CN"/>
        </w:rPr>
        <w:t>. 10.)</w:t>
      </w:r>
    </w:p>
    <w:p w:rsidR="00B72DB3" w:rsidRPr="00B72DB3" w:rsidRDefault="00B72DB3" w:rsidP="004D3E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proofErr w:type="spellStart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Тавстуха</w:t>
      </w:r>
      <w:proofErr w:type="spellEnd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О.Г. Становление экологической культуры учащихся в учреждениях дополнительного образования: теория и практика: монография /О.Г. </w:t>
      </w:r>
      <w:proofErr w:type="spellStart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Тавстуха</w:t>
      </w:r>
      <w:proofErr w:type="spellEnd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. – Оренбург: Пресса, 2001. – 260с.</w:t>
      </w:r>
    </w:p>
    <w:p w:rsidR="00B72DB3" w:rsidRPr="00B72DB3" w:rsidRDefault="00B72DB3" w:rsidP="00B72DB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Дополнительная литература:</w:t>
      </w:r>
    </w:p>
    <w:p w:rsidR="00B72DB3" w:rsidRPr="00B72DB3" w:rsidRDefault="00B72DB3" w:rsidP="00B72D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1.Биологический энциклопедический словарь (гл. ред. М.С. Гиляров; </w:t>
      </w:r>
      <w:proofErr w:type="spellStart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редкол</w:t>
      </w:r>
      <w:proofErr w:type="spellEnd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.: А.А. Баев, Г.Г. </w:t>
      </w:r>
      <w:proofErr w:type="spellStart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Винберг</w:t>
      </w:r>
      <w:proofErr w:type="spellEnd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Г.А. </w:t>
      </w:r>
      <w:proofErr w:type="spellStart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Заварин</w:t>
      </w:r>
      <w:proofErr w:type="spellEnd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proofErr w:type="spellStart"/>
      <w:proofErr w:type="gramStart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др</w:t>
      </w:r>
      <w:proofErr w:type="spellEnd"/>
      <w:proofErr w:type="gramEnd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). – М.: Современная энциклопедия, 2012 – 831с.</w:t>
      </w:r>
    </w:p>
    <w:p w:rsidR="00B72DB3" w:rsidRPr="00B72DB3" w:rsidRDefault="00B72DB3" w:rsidP="00B72DB3">
      <w:pPr>
        <w:suppressAutoHyphens/>
        <w:spacing w:before="57" w:after="57" w:line="360" w:lineRule="auto"/>
        <w:ind w:left="57" w:right="57" w:firstLine="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2.Дмитриев Ю.Д. Соседи по планете. Земноводные и пресмыкающиеся. – М.: Олимп, ООО Издательство АСТ,  2010- 304с.</w:t>
      </w:r>
    </w:p>
    <w:p w:rsidR="00B72DB3" w:rsidRPr="00B72DB3" w:rsidRDefault="00B72DB3" w:rsidP="00B72DB3">
      <w:pPr>
        <w:suppressAutoHyphens/>
        <w:spacing w:before="57" w:after="57" w:line="360" w:lineRule="auto"/>
        <w:ind w:left="57" w:right="57" w:firstLine="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3.Жизнь животных. - М.: Просвещение, 2001. Т.1-7.</w:t>
      </w:r>
    </w:p>
    <w:p w:rsidR="00B72DB3" w:rsidRPr="00B72DB3" w:rsidRDefault="00B72DB3" w:rsidP="00B72DB3">
      <w:pPr>
        <w:suppressAutoHyphens/>
        <w:spacing w:before="57" w:after="57" w:line="360" w:lineRule="auto"/>
        <w:ind w:left="57" w:right="57" w:firstLine="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4.Жизнь растений. – М.: Просвещение, 2001. Т.1-6. </w:t>
      </w:r>
    </w:p>
    <w:p w:rsidR="00B72DB3" w:rsidRPr="00B72DB3" w:rsidRDefault="00B72DB3" w:rsidP="00B72DB3">
      <w:pPr>
        <w:suppressAutoHyphens/>
        <w:spacing w:before="57" w:after="57" w:line="360" w:lineRule="auto"/>
        <w:ind w:left="57" w:right="57" w:firstLine="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5.Краткий словарь биологических терминов. Кн. Для учителя (Н.Ф. </w:t>
      </w:r>
      <w:proofErr w:type="spellStart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Реймерс</w:t>
      </w:r>
      <w:proofErr w:type="spellEnd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2-е </w:t>
      </w:r>
      <w:proofErr w:type="spellStart"/>
      <w:proofErr w:type="gramStart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изд</w:t>
      </w:r>
      <w:proofErr w:type="spellEnd"/>
      <w:proofErr w:type="gramEnd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). – М.: Просвещение, 20009 – 368с.</w:t>
      </w:r>
    </w:p>
    <w:p w:rsidR="00B72DB3" w:rsidRPr="00B72DB3" w:rsidRDefault="00B72DB3" w:rsidP="00B72DB3">
      <w:pPr>
        <w:suppressAutoHyphens/>
        <w:spacing w:before="57" w:after="57" w:line="360" w:lineRule="auto"/>
        <w:ind w:left="57" w:right="57" w:firstLine="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6.Красная книга Оренбургской области. – Оренбург: Оренбургское книжное издательство, 2003. –176 с.</w:t>
      </w:r>
    </w:p>
    <w:p w:rsidR="00B72DB3" w:rsidRPr="00B72DB3" w:rsidRDefault="00B72DB3" w:rsidP="00B72DB3">
      <w:pPr>
        <w:suppressAutoHyphens/>
        <w:spacing w:before="57" w:after="57" w:line="360" w:lineRule="auto"/>
        <w:ind w:left="57" w:right="57" w:firstLine="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7.Млекопитающие. - М.: Олимп; ООО изд-во АСТ, 2012- 400с.</w:t>
      </w:r>
    </w:p>
    <w:p w:rsidR="00B72DB3" w:rsidRPr="00B72DB3" w:rsidRDefault="00B72DB3" w:rsidP="00B72DB3">
      <w:pPr>
        <w:suppressAutoHyphens/>
        <w:spacing w:before="57" w:after="57" w:line="360" w:lineRule="auto"/>
        <w:ind w:left="57" w:right="57" w:firstLine="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8.Популярная энциклопедия животных. Сост.: Ю.И. Смирнов. Оформление обложки А.С. Андреев – СПб: Миле - Экспресс, 2011 – 352с.</w:t>
      </w:r>
    </w:p>
    <w:p w:rsidR="00B72DB3" w:rsidRPr="00B72DB3" w:rsidRDefault="00B72DB3" w:rsidP="00B72DB3">
      <w:pPr>
        <w:suppressAutoHyphens/>
        <w:spacing w:before="57" w:after="57" w:line="360" w:lineRule="auto"/>
        <w:ind w:left="57" w:right="57" w:firstLine="5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9.Птицы. – М.: Олимп; ООО изд-во АСТ, 1997 – 416с.</w:t>
      </w:r>
    </w:p>
    <w:p w:rsidR="00B72DB3" w:rsidRPr="00B72DB3" w:rsidRDefault="00B72DB3" w:rsidP="00B72DB3">
      <w:pPr>
        <w:suppressAutoHyphens/>
        <w:spacing w:after="0" w:line="360" w:lineRule="auto"/>
        <w:ind w:left="57" w:right="5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10.Сабунаев С.В. Я познаю мир. Энциклопедия «Удивительные животные».- М.: </w:t>
      </w:r>
      <w:proofErr w:type="spellStart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Аст</w:t>
      </w:r>
      <w:proofErr w:type="spellEnd"/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«Апрель», 2013-503с.</w:t>
      </w:r>
    </w:p>
    <w:p w:rsidR="00B72DB3" w:rsidRPr="00B72DB3" w:rsidRDefault="00B72DB3" w:rsidP="00B72DB3">
      <w:pPr>
        <w:suppressAutoHyphens/>
        <w:spacing w:after="0" w:line="360" w:lineRule="auto"/>
        <w:ind w:left="57" w:right="5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2DB3" w:rsidRPr="00B72DB3" w:rsidRDefault="00B72DB3" w:rsidP="00B72D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Наглядный материал (альбомы, атласы, карты, таблицы и т.п.)</w:t>
      </w:r>
    </w:p>
    <w:p w:rsidR="00B72DB3" w:rsidRPr="00B72DB3" w:rsidRDefault="00B72DB3" w:rsidP="00B72DB3">
      <w:pPr>
        <w:numPr>
          <w:ilvl w:val="1"/>
          <w:numId w:val="6"/>
        </w:numPr>
        <w:suppressAutoHyphens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Большой советский атлас мира. - Оцифрованное изд. Т. 2. - М.: [Главлит], 1939.</w:t>
      </w:r>
    </w:p>
    <w:p w:rsidR="00B72DB3" w:rsidRPr="00B72DB3" w:rsidRDefault="00B72DB3" w:rsidP="00B72DB3">
      <w:pPr>
        <w:tabs>
          <w:tab w:val="left" w:pos="0"/>
        </w:tabs>
        <w:suppressAutoHyphens/>
        <w:autoSpaceDE w:val="0"/>
        <w:spacing w:after="0" w:line="36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B72DB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2.</w:t>
      </w: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Глобус; </w:t>
      </w:r>
    </w:p>
    <w:p w:rsidR="00B72DB3" w:rsidRPr="00B72DB3" w:rsidRDefault="00B72DB3" w:rsidP="00B72DB3">
      <w:pPr>
        <w:tabs>
          <w:tab w:val="left" w:pos="0"/>
        </w:tabs>
        <w:suppressAutoHyphens/>
        <w:autoSpaceDE w:val="0"/>
        <w:spacing w:after="0" w:line="36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3.</w:t>
      </w:r>
      <w:r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Гербарии растений.</w:t>
      </w:r>
    </w:p>
    <w:p w:rsidR="00B72DB3" w:rsidRPr="00B72DB3" w:rsidRDefault="00B72DB3" w:rsidP="00B72DB3">
      <w:pPr>
        <w:tabs>
          <w:tab w:val="left" w:pos="0"/>
        </w:tabs>
        <w:suppressAutoHyphens/>
        <w:autoSpaceDE w:val="0"/>
        <w:spacing w:after="0" w:line="36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4. Игрушки, имитирующие животных;</w:t>
      </w:r>
    </w:p>
    <w:p w:rsidR="00B72DB3" w:rsidRPr="00B72DB3" w:rsidRDefault="00B72DB3" w:rsidP="00B72DB3">
      <w:p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5. Иллюстрации всех представителей животных и растений;</w:t>
      </w:r>
    </w:p>
    <w:p w:rsidR="00B72DB3" w:rsidRPr="00B72DB3" w:rsidRDefault="00B72DB3" w:rsidP="00B72DB3">
      <w:pPr>
        <w:tabs>
          <w:tab w:val="left" w:pos="0"/>
        </w:tabs>
        <w:suppressAutoHyphens/>
        <w:autoSpaceDE w:val="0"/>
        <w:spacing w:after="0" w:line="36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6.Коллекция минералов;</w:t>
      </w:r>
    </w:p>
    <w:p w:rsidR="00B72DB3" w:rsidRPr="00B72DB3" w:rsidRDefault="00B72DB3" w:rsidP="00B72DB3">
      <w:pPr>
        <w:tabs>
          <w:tab w:val="left" w:pos="0"/>
        </w:tabs>
        <w:suppressAutoHyphens/>
        <w:autoSpaceDE w:val="0"/>
        <w:spacing w:after="0" w:line="360" w:lineRule="auto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7.Диски с записями музыки, голосов птиц, шума явлений природы;</w:t>
      </w:r>
    </w:p>
    <w:p w:rsidR="00B72DB3" w:rsidRPr="00B72DB3" w:rsidRDefault="00B72DB3" w:rsidP="00B72DB3">
      <w:pPr>
        <w:tabs>
          <w:tab w:val="left" w:pos="0"/>
        </w:tabs>
        <w:suppressAutoHyphens/>
        <w:autoSpaceDE w:val="0"/>
        <w:spacing w:after="0" w:line="360" w:lineRule="auto"/>
        <w:ind w:left="720" w:hanging="36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8.Определители животных, деревьев, следов животных;</w:t>
      </w:r>
    </w:p>
    <w:p w:rsidR="00B72DB3" w:rsidRPr="00B72DB3" w:rsidRDefault="00B72DB3" w:rsidP="004D3E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9.Учебные плакаты: </w:t>
      </w: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Дикие животные</w:t>
      </w: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</w:t>
      </w: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Домашние животные</w:t>
      </w: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</w:t>
      </w: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Сезонная приспособленность растений и животных</w:t>
      </w: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</w:t>
      </w: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Среда обитания</w:t>
      </w: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</w:t>
      </w: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Круговорот воды в природе</w:t>
      </w: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</w:t>
      </w:r>
      <w:r w:rsidRPr="00B72DB3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Биосфера Земли</w:t>
      </w:r>
      <w:r w:rsidRPr="00B72DB3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B72DB3" w:rsidRPr="00B72DB3" w:rsidRDefault="00B72DB3" w:rsidP="00B72D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Интернет-ресурсы: </w:t>
      </w:r>
    </w:p>
    <w:p w:rsidR="00B72DB3" w:rsidRPr="00B72DB3" w:rsidRDefault="00D03850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hyperlink r:id="rId9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http://www.aseko.org/</w:t>
        </w:r>
      </w:hyperlink>
      <w:r w:rsidR="00B72DB3" w:rsidRPr="00B72D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(</w:t>
      </w:r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>На сайте представлены русскоязычные ресурсы по экологическому образованию, образованию для решения экологических проблем, образованию для устойчивого развития)</w:t>
      </w:r>
      <w:r w:rsidR="00B72DB3" w:rsidRPr="00B72D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</w:t>
      </w:r>
    </w:p>
    <w:p w:rsidR="00B72DB3" w:rsidRPr="00B72DB3" w:rsidRDefault="00D03850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0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http://www.ecosafe.nw.ru/</w:t>
        </w:r>
      </w:hyperlink>
      <w:r w:rsidR="00B72DB3" w:rsidRPr="00B72D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(</w:t>
      </w:r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>Учебный сайт по теме охраны окружающей среды).</w:t>
      </w:r>
    </w:p>
    <w:p w:rsidR="00B72DB3" w:rsidRPr="00B72DB3" w:rsidRDefault="00D03850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1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http://shcol778.narod.ru/</w:t>
        </w:r>
      </w:hyperlink>
      <w:r w:rsidR="00B72DB3" w:rsidRPr="00B72D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gramStart"/>
      <w:r w:rsidR="00B72DB3" w:rsidRPr="00B72D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(</w:t>
      </w:r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End"/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>На сайте московской школы N 778 представлены дистанционные уроки, информация о школе, работы учащихся и учителей.</w:t>
      </w:r>
      <w:r w:rsidR="00B72DB3" w:rsidRPr="00B72DB3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 </w:t>
      </w:r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>"Копилка" опыта педагогов в сфере экологического образования и воспитания).</w:t>
      </w:r>
      <w:proofErr w:type="gramEnd"/>
    </w:p>
    <w:p w:rsidR="00B72DB3" w:rsidRPr="00B72DB3" w:rsidRDefault="00D03850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2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http://www.aseko.spb.ru/index.htm</w:t>
        </w:r>
      </w:hyperlink>
      <w:r w:rsidR="00B72DB3" w:rsidRPr="00B72D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(</w:t>
      </w:r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>Ресурс, посвященный развитию экологического образования и концепции "устойчивого развития" в России).</w:t>
      </w:r>
    </w:p>
    <w:p w:rsidR="00B72DB3" w:rsidRPr="00B72DB3" w:rsidRDefault="00D03850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3" w:history="1">
        <w:proofErr w:type="gramStart"/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http://www.biodat.ru/</w:t>
        </w:r>
      </w:hyperlink>
      <w:r w:rsidR="00B72DB3" w:rsidRPr="00B72D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9</w:t>
      </w:r>
      <w:proofErr w:type="spellStart"/>
      <w:r w:rsidR="00B72DB3" w:rsidRPr="00B72DB3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BioDat</w:t>
      </w:r>
      <w:proofErr w:type="spellEnd"/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 это портал в Интернете, созданный Проектом ГЭФ ""Сохранение биоразнообразия"", для информационной кооперации в сфере охраны живой природы России). </w:t>
      </w:r>
      <w:proofErr w:type="gramEnd"/>
    </w:p>
    <w:p w:rsidR="00B72DB3" w:rsidRPr="00B72DB3" w:rsidRDefault="00D03850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eastAsia="zh-CN"/>
        </w:rPr>
      </w:pPr>
      <w:hyperlink r:id="rId14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 xml:space="preserve">httpHYPERLINK"http://www.ecoanalysis.orc.ru/"://HYPERLINK "http://www.ecoanalysis.orc.ru/"wwwHYPERLINK "http://www.ecoanalysis.orc.ru/".HYPERLINK "http://www.ecoanalysis.orc.ru/"ecoanalysisHYPERLINK "http://www.ecoanalysis.orc.ru/".HYPERLINK </w:t>
        </w:r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lastRenderedPageBreak/>
          <w:t>"http://www.ecoanalysis.orc.ru/"orcHYPERLINK "http://www.ecoanalysis.orc.ru/</w:t>
        </w:r>
        <w:proofErr w:type="gramStart"/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".HYPERLINK "http://www.ecoanalysis.orc.ru/"ru</w:t>
        </w:r>
      </w:hyperlink>
      <w:r w:rsidR="00B72DB3" w:rsidRPr="00B72D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(</w:t>
      </w:r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>Сборник ресурсов.</w:t>
      </w:r>
      <w:proofErr w:type="gramEnd"/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Анализы воды и почвы. </w:t>
      </w:r>
      <w:proofErr w:type="gramStart"/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>Редкие экологические статьи и ссылки, карты загрязнения).</w:t>
      </w:r>
      <w:proofErr w:type="gramEnd"/>
    </w:p>
    <w:p w:rsidR="00B72DB3" w:rsidRPr="00B72DB3" w:rsidRDefault="00B72DB3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72DB3"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val="en-US" w:eastAsia="zh-CN"/>
        </w:rPr>
        <w:t>ttp</w:t>
      </w:r>
      <w:proofErr w:type="spellEnd"/>
      <w:r w:rsidRPr="00B72DB3"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eastAsia="zh-CN"/>
        </w:rPr>
        <w:t>://</w:t>
      </w:r>
      <w:proofErr w:type="gramStart"/>
      <w:r w:rsidRPr="00B72DB3"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val="en-US" w:eastAsia="zh-CN"/>
        </w:rPr>
        <w:t>www</w:t>
      </w:r>
      <w:r w:rsidRPr="00B72DB3"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eastAsia="zh-CN"/>
        </w:rPr>
        <w:t>.</w:t>
      </w:r>
      <w:proofErr w:type="spellStart"/>
      <w:r w:rsidRPr="00B72DB3"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val="en-US" w:eastAsia="zh-CN"/>
        </w:rPr>
        <w:t>ecolife</w:t>
      </w:r>
      <w:proofErr w:type="spellEnd"/>
      <w:r w:rsidRPr="00B72DB3"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eastAsia="zh-CN"/>
        </w:rPr>
        <w:t>.</w:t>
      </w:r>
      <w:r w:rsidRPr="00B72DB3"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val="en-US" w:eastAsia="zh-CN"/>
        </w:rPr>
        <w:t>org</w:t>
      </w:r>
      <w:r w:rsidRPr="00B72DB3"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eastAsia="zh-CN"/>
        </w:rPr>
        <w:t>.</w:t>
      </w:r>
      <w:proofErr w:type="spellStart"/>
      <w:r w:rsidRPr="00B72DB3">
        <w:rPr>
          <w:rFonts w:ascii="Times New Roman" w:eastAsia="Calibri" w:hAnsi="Times New Roman" w:cs="Times New Roman"/>
          <w:b/>
          <w:bCs/>
          <w:color w:val="4700B8"/>
          <w:sz w:val="28"/>
          <w:szCs w:val="28"/>
          <w:lang w:val="en-US" w:eastAsia="zh-CN"/>
        </w:rPr>
        <w:t>ua</w:t>
      </w:r>
      <w:proofErr w:type="spellEnd"/>
      <w:r w:rsidRPr="00B72D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(</w:t>
      </w:r>
      <w:proofErr w:type="gramEnd"/>
      <w:r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>Данные по экологии, природопользованию и охране окружающей среды, книги, журналы и статьи, экологическое законодательство, база данных по фондам, рефераты по экологии, ссылки).</w:t>
      </w:r>
    </w:p>
    <w:p w:rsidR="00B72DB3" w:rsidRPr="00B72DB3" w:rsidRDefault="00D03850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5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http://zelenyshluz.narod.ru/index-2.html</w:t>
        </w:r>
      </w:hyperlink>
      <w:r w:rsidR="00B72DB3" w:rsidRPr="00B72D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</w:t>
      </w:r>
      <w:hyperlink r:id="rId16" w:history="1">
        <w:r w:rsidR="00B72DB3" w:rsidRPr="00B72DB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zh-CN"/>
          </w:rPr>
          <w:t>Путеводитель по экологическим ресурсам "Зеленый шлюз"</w:t>
        </w:r>
      </w:hyperlink>
      <w:r w:rsidR="00B72DB3" w:rsidRPr="00B72D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).</w:t>
      </w:r>
    </w:p>
    <w:p w:rsidR="00B72DB3" w:rsidRPr="00B72DB3" w:rsidRDefault="00D03850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7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http://oopt.info/</w:t>
        </w:r>
      </w:hyperlink>
      <w:r w:rsidR="00B72DB3" w:rsidRPr="00B72D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</w:t>
      </w:r>
      <w:hyperlink r:id="rId18" w:history="1">
        <w:r w:rsidR="00B72DB3" w:rsidRPr="00B72DB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zh-CN"/>
          </w:rPr>
          <w:t>Особо охраняемые природные территории России</w:t>
        </w:r>
      </w:hyperlink>
      <w:r w:rsidR="00B72DB3" w:rsidRPr="00B72D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)</w:t>
      </w:r>
      <w:r w:rsidR="00B72DB3" w:rsidRPr="00B72DB3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B72DB3" w:rsidRPr="00B72DB3" w:rsidRDefault="00D03850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9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http://list.priroda.ru</w:t>
        </w:r>
      </w:hyperlink>
      <w:r w:rsidR="00B72DB3" w:rsidRPr="00B72D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</w:t>
      </w:r>
      <w:hyperlink r:id="rId20" w:history="1">
        <w:r w:rsidR="00B72DB3" w:rsidRPr="00B72DB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zh-CN"/>
          </w:rPr>
          <w:t xml:space="preserve">Каталог Интернет-сайтов о природных ресурсах и экологии). </w:t>
        </w:r>
      </w:hyperlink>
      <w:r w:rsidR="00B72DB3" w:rsidRPr="00B72DB3">
        <w:rPr>
          <w:rFonts w:ascii="Times New Roman" w:eastAsia="Calibri" w:hAnsi="Times New Roman" w:cs="Times New Roman"/>
          <w:color w:val="000000"/>
          <w:sz w:val="28"/>
          <w:szCs w:val="28"/>
          <w:lang w:val="en-US" w:eastAsia="zh-CN"/>
        </w:rPr>
        <w:t> </w:t>
      </w:r>
    </w:p>
    <w:p w:rsidR="00B72DB3" w:rsidRPr="00B72DB3" w:rsidRDefault="00D03850" w:rsidP="00B72DB3">
      <w:pPr>
        <w:numPr>
          <w:ilvl w:val="0"/>
          <w:numId w:val="7"/>
        </w:numPr>
        <w:suppressAutoHyphens/>
        <w:autoSpaceDE w:val="0"/>
        <w:spacing w:before="57" w:after="57" w:line="2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hyperlink r:id="rId21" w:history="1">
        <w:r w:rsidR="00B72DB3" w:rsidRPr="00B72DB3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zh-CN"/>
          </w:rPr>
          <w:t>http://ecoportal.ru/</w:t>
        </w:r>
      </w:hyperlink>
      <w:r w:rsidR="00B72DB3" w:rsidRPr="00B72D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(</w:t>
      </w:r>
      <w:hyperlink r:id="rId22" w:history="1">
        <w:r w:rsidR="00B72DB3" w:rsidRPr="00B72DB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zh-CN"/>
          </w:rPr>
          <w:t xml:space="preserve">ECOportal.ru Всероссийский экологический портал </w:t>
        </w:r>
      </w:hyperlink>
      <w:r w:rsidR="00B72DB3" w:rsidRPr="00B72D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)</w:t>
      </w:r>
    </w:p>
    <w:p w:rsidR="00B72DB3" w:rsidRDefault="00B72DB3" w:rsidP="00FF1908">
      <w:pPr>
        <w:jc w:val="center"/>
      </w:pPr>
    </w:p>
    <w:sectPr w:rsidR="00B72DB3" w:rsidSect="004D3E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50" w:rsidRDefault="00D03850" w:rsidP="00D5159F">
      <w:pPr>
        <w:spacing w:after="0" w:line="240" w:lineRule="auto"/>
      </w:pPr>
      <w:r>
        <w:separator/>
      </w:r>
    </w:p>
  </w:endnote>
  <w:endnote w:type="continuationSeparator" w:id="0">
    <w:p w:rsidR="00D03850" w:rsidRDefault="00D03850" w:rsidP="00D5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panose1 w:val="05010000000000000000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50" w:rsidRDefault="00D03850" w:rsidP="00D5159F">
      <w:pPr>
        <w:spacing w:after="0" w:line="240" w:lineRule="auto"/>
      </w:pPr>
      <w:r>
        <w:separator/>
      </w:r>
    </w:p>
  </w:footnote>
  <w:footnote w:type="continuationSeparator" w:id="0">
    <w:p w:rsidR="00D03850" w:rsidRDefault="00D03850" w:rsidP="00D51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Wingdings 2"/>
        <w:b/>
        <w:bCs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  <w:b/>
        <w:bCs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  <w:b/>
        <w:bCs/>
        <w:sz w:val="28"/>
        <w:szCs w:val="34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Wingdings 2"/>
        <w:b/>
        <w:bCs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  <w:b/>
        <w:bCs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  <w:b/>
        <w:bCs/>
        <w:sz w:val="28"/>
        <w:szCs w:val="34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 w:cs="Wingdings 2"/>
        <w:b/>
        <w:bCs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  <w:b/>
        <w:bCs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  <w:b/>
        <w:bCs/>
        <w:sz w:val="28"/>
        <w:szCs w:val="34"/>
      </w:rPr>
    </w:lvl>
  </w:abstractNum>
  <w:abstractNum w:abstractNumId="2">
    <w:nsid w:val="05E1305F"/>
    <w:multiLevelType w:val="multilevel"/>
    <w:tmpl w:val="AE0A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76CF"/>
    <w:multiLevelType w:val="multilevel"/>
    <w:tmpl w:val="8F32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E6483"/>
    <w:multiLevelType w:val="multilevel"/>
    <w:tmpl w:val="6AFE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D3B26"/>
    <w:multiLevelType w:val="hybridMultilevel"/>
    <w:tmpl w:val="B3D6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909F8"/>
    <w:multiLevelType w:val="multilevel"/>
    <w:tmpl w:val="451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E21"/>
    <w:rsid w:val="00300E21"/>
    <w:rsid w:val="00390B8F"/>
    <w:rsid w:val="004D3EA8"/>
    <w:rsid w:val="005821A6"/>
    <w:rsid w:val="00672CCC"/>
    <w:rsid w:val="00782A57"/>
    <w:rsid w:val="007F56D2"/>
    <w:rsid w:val="0097652F"/>
    <w:rsid w:val="009A43B5"/>
    <w:rsid w:val="00B72DB3"/>
    <w:rsid w:val="00D03850"/>
    <w:rsid w:val="00D5159F"/>
    <w:rsid w:val="00E455E0"/>
    <w:rsid w:val="00F51E34"/>
    <w:rsid w:val="00FA0964"/>
    <w:rsid w:val="00FF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8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390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9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2A57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59F"/>
  </w:style>
  <w:style w:type="paragraph" w:styleId="a9">
    <w:name w:val="footer"/>
    <w:basedOn w:val="a"/>
    <w:link w:val="aa"/>
    <w:uiPriority w:val="99"/>
    <w:unhideWhenUsed/>
    <w:rsid w:val="00D5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8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390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9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2A57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59F"/>
  </w:style>
  <w:style w:type="paragraph" w:styleId="a9">
    <w:name w:val="footer"/>
    <w:basedOn w:val="a"/>
    <w:link w:val="aa"/>
    <w:uiPriority w:val="99"/>
    <w:unhideWhenUsed/>
    <w:rsid w:val="00D5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odat.ru/" TargetMode="External"/><Relationship Id="rId18" Type="http://schemas.openxmlformats.org/officeDocument/2006/relationships/hyperlink" Target="http://oopt.inf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coport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seko.spb.ru/index.htm" TargetMode="External"/><Relationship Id="rId17" Type="http://schemas.openxmlformats.org/officeDocument/2006/relationships/hyperlink" Target="http://oopt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zelenyshluz.narod.ru/index-2.html" TargetMode="External"/><Relationship Id="rId20" Type="http://schemas.openxmlformats.org/officeDocument/2006/relationships/hyperlink" Target="http://list.prirod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col778.narod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elenyshluz.narod.ru/index-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cosafe.nw.ru/" TargetMode="External"/><Relationship Id="rId19" Type="http://schemas.openxmlformats.org/officeDocument/2006/relationships/hyperlink" Target="http://list.priro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eko.org/" TargetMode="External"/><Relationship Id="rId14" Type="http://schemas.openxmlformats.org/officeDocument/2006/relationships/hyperlink" Target="http://www.ecoanalysis.orc.ru/" TargetMode="External"/><Relationship Id="rId22" Type="http://schemas.openxmlformats.org/officeDocument/2006/relationships/hyperlink" Target="http://eco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7918</Words>
  <Characters>45136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любовь маслова</cp:lastModifiedBy>
  <cp:revision>8</cp:revision>
  <cp:lastPrinted>2022-09-05T06:24:00Z</cp:lastPrinted>
  <dcterms:created xsi:type="dcterms:W3CDTF">2021-08-18T09:00:00Z</dcterms:created>
  <dcterms:modified xsi:type="dcterms:W3CDTF">2022-09-05T06:27:00Z</dcterms:modified>
</cp:coreProperties>
</file>